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6212" w14:textId="77777777" w:rsidR="00965BCC" w:rsidRPr="00457E75" w:rsidRDefault="00965BCC" w:rsidP="00965BCC">
      <w:pPr>
        <w:keepNext/>
        <w:jc w:val="center"/>
        <w:outlineLvl w:val="0"/>
      </w:pPr>
      <w:r w:rsidRPr="001E13D4">
        <w:rPr>
          <w:noProof/>
        </w:rPr>
        <w:drawing>
          <wp:inline distT="0" distB="0" distL="0" distR="0" wp14:anchorId="515FC674" wp14:editId="06FDEE69">
            <wp:extent cx="2533650" cy="1466850"/>
            <wp:effectExtent l="0" t="0" r="0" b="0"/>
            <wp:docPr id="2" name="Immagine 2" descr="Immagine che contiene disegno, schizzo,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disegno, schizzo, cerchio,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466850"/>
                    </a:xfrm>
                    <a:prstGeom prst="rect">
                      <a:avLst/>
                    </a:prstGeom>
                    <a:noFill/>
                    <a:ln>
                      <a:noFill/>
                    </a:ln>
                  </pic:spPr>
                </pic:pic>
              </a:graphicData>
            </a:graphic>
          </wp:inline>
        </w:drawing>
      </w:r>
    </w:p>
    <w:p w14:paraId="340C27CE" w14:textId="77777777" w:rsidR="00965BCC" w:rsidRPr="00421CE0" w:rsidRDefault="00965BCC" w:rsidP="00965BCC">
      <w:pPr>
        <w:ind w:right="-1"/>
        <w:jc w:val="center"/>
        <w:rPr>
          <w:rFonts w:ascii="Titillium Web" w:hAnsi="Titillium Web"/>
          <w:color w:val="002060"/>
        </w:rPr>
      </w:pPr>
      <w:r>
        <w:rPr>
          <w:rFonts w:ascii="Titillium Web" w:hAnsi="Titillium Web"/>
          <w:color w:val="002060"/>
        </w:rPr>
        <w:t>AMBASCIATA D’ITALIA IN ISLAMABAD</w:t>
      </w:r>
    </w:p>
    <w:p w14:paraId="4229775C"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4BD4D592"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F121104" w14:textId="77777777"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33238B2A"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759E9363"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5F892198" w14:textId="77777777"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 xml:space="preserve">RMAZIONI SU PROCEDURA DI SPONSORIZZAZIONE </w:t>
      </w:r>
    </w:p>
    <w:p w14:paraId="2ADA9BF6" w14:textId="77777777"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15F24438" w14:textId="77777777" w:rsidTr="00DB53C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F9DFABF"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A924B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171EA363" w14:textId="77777777" w:rsidTr="00DB53C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2FD39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7D5FB82" w14:textId="77777777" w:rsidR="00FD0F09" w:rsidRPr="008310DC" w:rsidRDefault="00FD0F09" w:rsidP="00FB2C59">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 </w:t>
            </w:r>
            <w:r w:rsidR="003213D1">
              <w:rPr>
                <w:rFonts w:ascii="Times New Roman" w:eastAsia="Calibri" w:hAnsi="Times New Roman" w:cs="Times New Roman"/>
                <w:b/>
                <w:i/>
                <w:kern w:val="1"/>
                <w:sz w:val="24"/>
                <w:szCs w:val="24"/>
                <w:lang w:eastAsia="it-IT" w:bidi="it-IT"/>
              </w:rPr>
              <w:t xml:space="preserve">Ambasciata d’Italia in </w:t>
            </w:r>
            <w:r w:rsidR="00FB2C59">
              <w:rPr>
                <w:rFonts w:ascii="Times New Roman" w:eastAsia="Calibri" w:hAnsi="Times New Roman" w:cs="Times New Roman"/>
                <w:b/>
                <w:i/>
                <w:kern w:val="1"/>
                <w:sz w:val="24"/>
                <w:szCs w:val="24"/>
                <w:lang w:eastAsia="it-IT" w:bidi="it-IT"/>
              </w:rPr>
              <w:t>Islamabad</w:t>
            </w:r>
          </w:p>
        </w:tc>
      </w:tr>
      <w:tr w:rsidR="00FD0F09" w:rsidRPr="0025276D" w14:paraId="29910CB1" w14:textId="77777777" w:rsidTr="00DB53C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D6EDBCB" w14:textId="77777777" w:rsidR="00FD0F09" w:rsidRPr="006D1C28"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6D1C28">
              <w:rPr>
                <w:rFonts w:ascii="Times New Roman" w:eastAsia="Calibri" w:hAnsi="Times New Roman" w:cs="Times New Roman"/>
                <w:b/>
                <w:i/>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F2B184" w14:textId="77777777" w:rsidR="0025276D" w:rsidRPr="0025276D" w:rsidRDefault="006D1C28" w:rsidP="00FB2C59">
            <w:pPr>
              <w:suppressAutoHyphens/>
              <w:spacing w:after="0" w:line="240" w:lineRule="auto"/>
              <w:rPr>
                <w:b/>
                <w:i/>
                <w:sz w:val="24"/>
                <w:szCs w:val="24"/>
                <w:lang w:eastAsia="it-IT"/>
              </w:rPr>
            </w:pPr>
            <w:r w:rsidRPr="00550B4D">
              <w:rPr>
                <w:rFonts w:ascii="Times New Roman" w:eastAsia="Calibri" w:hAnsi="Times New Roman" w:cs="Times New Roman"/>
                <w:b/>
                <w:i/>
                <w:kern w:val="1"/>
                <w:sz w:val="24"/>
                <w:szCs w:val="24"/>
                <w:lang w:eastAsia="it-IT" w:bidi="it-IT"/>
              </w:rPr>
              <w:t xml:space="preserve">Sponsorizzazione attività </w:t>
            </w:r>
            <w:r w:rsidR="0025276D">
              <w:rPr>
                <w:rFonts w:ascii="Times New Roman" w:eastAsia="Calibri" w:hAnsi="Times New Roman" w:cs="Times New Roman"/>
                <w:b/>
                <w:i/>
                <w:kern w:val="1"/>
                <w:sz w:val="24"/>
                <w:szCs w:val="24"/>
                <w:lang w:eastAsia="it-IT" w:bidi="it-IT"/>
              </w:rPr>
              <w:t>economica, culturale e scientifica incluso altresì le celebrazioni d</w:t>
            </w:r>
            <w:r w:rsidR="004D5F29">
              <w:rPr>
                <w:rFonts w:ascii="Times New Roman" w:eastAsia="Calibri" w:hAnsi="Times New Roman" w:cs="Times New Roman"/>
                <w:b/>
                <w:i/>
                <w:kern w:val="1"/>
                <w:sz w:val="24"/>
                <w:szCs w:val="24"/>
                <w:lang w:eastAsia="it-IT" w:bidi="it-IT"/>
              </w:rPr>
              <w:t>ella Festa della Repubblica 2026</w:t>
            </w:r>
            <w:r w:rsidR="0025276D" w:rsidRPr="0025276D">
              <w:rPr>
                <w:b/>
                <w:i/>
                <w:sz w:val="24"/>
                <w:szCs w:val="24"/>
                <w:lang w:eastAsia="it-IT"/>
              </w:rPr>
              <w:t>.</w:t>
            </w:r>
          </w:p>
        </w:tc>
      </w:tr>
    </w:tbl>
    <w:p w14:paraId="3CA09FF8" w14:textId="77777777" w:rsidR="00FB2C59" w:rsidRPr="0025276D" w:rsidRDefault="00FB2C5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p w14:paraId="7925B360"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365F5240"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14:paraId="24E0B768"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E33C2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586F13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2300C135"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E8D4E1" w14:textId="77777777"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3BB0F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CF19DFF" w14:textId="77777777"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F00E10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FC67E8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0E67E219"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C47110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D645D9A"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166AB7F3" w14:textId="77777777"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259840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7F2A6A5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193F549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2D9DFB5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C0904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171FB0CF"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0EE59076"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CEAC4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C05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67D3188D" w14:textId="77777777"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7E3B8B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163200A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4FB4A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2792BFF8"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861D2E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BE4E785"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5F38E0D"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DB611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287A95"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561214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B9D867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53BE23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14EAD33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A478D5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605506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73093FD"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B6B81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C1C1B1"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2B0A8ADE" w14:textId="77777777" w:rsidR="00FD0F09" w:rsidRPr="008F421D" w:rsidRDefault="003213D1" w:rsidP="003213D1">
      <w:pPr>
        <w:keepNext/>
        <w:pageBreakBefore/>
        <w:suppressAutoHyphens/>
        <w:spacing w:after="0" w:line="240" w:lineRule="auto"/>
        <w:ind w:left="708" w:firstLine="708"/>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ab/>
      </w:r>
      <w:r>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14:paraId="4E7E3B04" w14:textId="77777777"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14:paraId="5BAAF685"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48C04600" w14:textId="77777777"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134A473E" w14:textId="77777777"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239BD5D0" w14:textId="77777777"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2C66608F" w14:textId="77777777"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6E93192D"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1C39BB47"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6DD243DE"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36829AE1"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p>
    <w:p w14:paraId="4B7C6DB3" w14:textId="77777777"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7F893C32"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14:paraId="4ED7580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14:paraId="3657F25C"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14:paraId="66F97EA6"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0C7C8E3C"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p>
    <w:p w14:paraId="216944CD"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14:paraId="5E813E5E"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interessi legato alla sua partecipazione alla procedura di appalto</w:t>
      </w:r>
    </w:p>
    <w:p w14:paraId="1F428A72"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 o un'impresa a lui collegata non hanno fornito consulenza al Committente né hanno altrimenti partecipato alla preparazione della procedura d'aggiudicazione.</w:t>
      </w:r>
    </w:p>
    <w:p w14:paraId="56C5F946"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 non ha già avuto esperienza di cessazione anticipata di un precedente appalto pubblico né gli sono già stati imposti risarcimenti danni o altre sanzioni in relazione a un precedente appalto pubblico</w:t>
      </w:r>
    </w:p>
    <w:p w14:paraId="03F8E5AC"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 conferma di:</w:t>
      </w:r>
    </w:p>
    <w:p w14:paraId="7E8FB8E5"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6AB518FB"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408C55B0"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62C0081E"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7C04562A" w14:textId="77777777"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14:paraId="4D6A7F58"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14:paraId="09A43700"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7BDEC148"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2BA9CF88"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2C8B6F4C"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7C3976B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438D69C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2320FDB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43B3502B"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1175BE9"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082DCEC4" w14:textId="77777777"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 xml:space="preserve">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14:paraId="6061F5DD"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29221620"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1BB78040"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69BFDAAF" w14:textId="77777777"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003557B3"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197225A0" w14:textId="77777777" w:rsidR="00FD0F09" w:rsidRPr="008F421D" w:rsidRDefault="00FD0F09"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4B1A3C6C" w14:textId="77777777"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14:paraId="488CE683" w14:textId="77777777"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6074157E"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14:paraId="60695DCF"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4540C2A3" w14:textId="77777777"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14:paraId="6077CB64" w14:textId="77777777" w:rsidR="00FD0F09" w:rsidRDefault="00FD0F09" w:rsidP="00FD0F09">
      <w:pPr>
        <w:suppressAutoHyphens/>
        <w:spacing w:after="0" w:line="240" w:lineRule="auto"/>
        <w:jc w:val="both"/>
        <w:rPr>
          <w:rFonts w:ascii="Times New Roman" w:hAnsi="Times New Roman" w:cs="Times New Roman"/>
          <w:sz w:val="24"/>
          <w:szCs w:val="24"/>
        </w:rPr>
      </w:pPr>
    </w:p>
    <w:p w14:paraId="6EC2B5E9" w14:textId="77777777"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14:paraId="3EC98BC7" w14:textId="77777777" w:rsidR="00FD0F09" w:rsidRPr="00FB2C59" w:rsidRDefault="00FD0F09" w:rsidP="00FD0F09">
      <w:pPr>
        <w:suppressAutoHyphens/>
        <w:spacing w:after="0" w:line="240" w:lineRule="auto"/>
        <w:rPr>
          <w:rFonts w:ascii="Times New Roman" w:eastAsia="Calibri" w:hAnsi="Times New Roman" w:cs="Times New Roman"/>
          <w:i/>
          <w:kern w:val="1"/>
          <w:sz w:val="24"/>
          <w:szCs w:val="24"/>
          <w:lang w:eastAsia="it-IT" w:bidi="it-IT"/>
        </w:rPr>
      </w:pPr>
      <w:r w:rsidRPr="00FB2C59">
        <w:rPr>
          <w:rFonts w:ascii="Times New Roman" w:eastAsia="Calibri" w:hAnsi="Times New Roman" w:cs="Times New Roman"/>
          <w:i/>
          <w:kern w:val="1"/>
          <w:sz w:val="24"/>
          <w:szCs w:val="24"/>
          <w:shd w:val="clear" w:color="auto" w:fill="FFFFFF" w:themeFill="background1"/>
          <w:lang w:eastAsia="it-IT" w:bidi="it-IT"/>
        </w:rPr>
        <w:t>Luogo e data</w:t>
      </w:r>
      <w:r w:rsidRPr="00FB2C59">
        <w:rPr>
          <w:rFonts w:ascii="Times New Roman" w:eastAsia="Calibri" w:hAnsi="Times New Roman" w:cs="Times New Roman"/>
          <w:i/>
          <w:kern w:val="1"/>
          <w:sz w:val="24"/>
          <w:szCs w:val="24"/>
          <w:lang w:eastAsia="it-IT" w:bidi="it-IT"/>
        </w:rPr>
        <w:t xml:space="preserve">                                               nome, cognome e qualità del/dei firmatario/firmata</w:t>
      </w:r>
    </w:p>
    <w:p w14:paraId="55042CEE"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14:paraId="1C3C85EC" w14:textId="77777777" w:rsidR="00FD0F09" w:rsidRPr="00FD0F09" w:rsidRDefault="00FD0F09" w:rsidP="00FD0F09">
      <w:pPr>
        <w:suppressAutoHyphens/>
        <w:spacing w:after="0" w:line="240" w:lineRule="auto"/>
        <w:jc w:val="both"/>
        <w:rPr>
          <w:rFonts w:ascii="Times New Roman" w:eastAsia="Calibri" w:hAnsi="Times New Roman" w:cs="Times New Roman"/>
          <w:b/>
          <w:i/>
          <w:kern w:val="1"/>
          <w:sz w:val="16"/>
          <w:szCs w:val="16"/>
          <w:lang w:eastAsia="it-IT" w:bidi="it-IT"/>
        </w:rPr>
      </w:pPr>
    </w:p>
    <w:p w14:paraId="58EA71F2" w14:textId="77777777"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14:paraId="35222822" w14:textId="77777777" w:rsidR="000D6B87" w:rsidRDefault="00FD0F09" w:rsidP="00FD0F09">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A6A644F" w14:textId="77777777" w:rsidR="00DD2C9C" w:rsidRDefault="00DD2C9C" w:rsidP="00FD0F09">
      <w:pPr>
        <w:suppressAutoHyphens/>
        <w:spacing w:after="0" w:line="240" w:lineRule="auto"/>
        <w:rPr>
          <w:rFonts w:ascii="Times New Roman" w:hAnsi="Times New Roman" w:cs="Times New Roman"/>
          <w:sz w:val="24"/>
          <w:szCs w:val="24"/>
        </w:rPr>
      </w:pPr>
    </w:p>
    <w:p w14:paraId="5E97213C" w14:textId="77777777" w:rsidR="00DD2C9C" w:rsidRDefault="00DD2C9C" w:rsidP="00FD0F09">
      <w:pPr>
        <w:suppressAutoHyphens/>
        <w:spacing w:after="0" w:line="240" w:lineRule="auto"/>
        <w:rPr>
          <w:rFonts w:ascii="Times New Roman" w:hAnsi="Times New Roman" w:cs="Times New Roman"/>
          <w:sz w:val="24"/>
          <w:szCs w:val="24"/>
        </w:rPr>
      </w:pPr>
    </w:p>
    <w:p w14:paraId="66E2E26C" w14:textId="77777777" w:rsidR="00DD2C9C" w:rsidRPr="00DD2C9C" w:rsidRDefault="00DD2C9C" w:rsidP="00DD2C9C">
      <w:pPr>
        <w:jc w:val="both"/>
        <w:rPr>
          <w:i/>
          <w:sz w:val="18"/>
          <w:szCs w:val="18"/>
          <w:lang w:eastAsia="it-IT"/>
        </w:rPr>
      </w:pPr>
      <w:r w:rsidRPr="00D73D29">
        <w:rPr>
          <w:rStyle w:val="e24kjd"/>
          <w:rFonts w:ascii="Agency FB" w:hAnsi="Agency FB"/>
          <w:i/>
          <w:sz w:val="18"/>
          <w:szCs w:val="18"/>
          <w:u w:val="single"/>
        </w:rPr>
        <w:t xml:space="preserve">(Se prega di indirizzare eventuali quesiti in compilazione del presente documento all’indirizzo e-mail </w:t>
      </w:r>
      <w:hyperlink r:id="rId8" w:history="1">
        <w:r w:rsidRPr="00D73D29">
          <w:rPr>
            <w:rStyle w:val="Collegamentoipertestuale"/>
            <w:rFonts w:ascii="Agency FB" w:hAnsi="Agency FB"/>
            <w:i/>
            <w:sz w:val="18"/>
            <w:szCs w:val="18"/>
          </w:rPr>
          <w:t>amm.islamabad@esteri.it</w:t>
        </w:r>
      </w:hyperlink>
      <w:r w:rsidRPr="00D73D29">
        <w:rPr>
          <w:rStyle w:val="e24kjd"/>
          <w:rFonts w:ascii="Agency FB" w:hAnsi="Agency FB"/>
          <w:i/>
          <w:sz w:val="18"/>
          <w:szCs w:val="18"/>
          <w:u w:val="single"/>
        </w:rPr>
        <w:t xml:space="preserve"> o Tel + 92 (0) 51 2833183 -88 (centralino)</w:t>
      </w:r>
    </w:p>
    <w:sectPr w:rsidR="00DD2C9C" w:rsidRPr="00DD2C9C" w:rsidSect="0052185A">
      <w:head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C7C4" w14:textId="77777777" w:rsidR="0002096D" w:rsidRDefault="0002096D" w:rsidP="003213D1">
      <w:pPr>
        <w:spacing w:after="0" w:line="240" w:lineRule="auto"/>
      </w:pPr>
      <w:r>
        <w:separator/>
      </w:r>
    </w:p>
  </w:endnote>
  <w:endnote w:type="continuationSeparator" w:id="0">
    <w:p w14:paraId="115436BD" w14:textId="77777777" w:rsidR="0002096D" w:rsidRDefault="0002096D"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Agency FB">
    <w:panose1 w:val="020B0503020202020204"/>
    <w:charset w:val="00"/>
    <w:family w:val="swiss"/>
    <w:pitch w:val="variable"/>
    <w:sig w:usb0="00000003" w:usb1="00000000" w:usb2="00000000" w:usb3="00000000" w:csb0="00000001"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97C8" w14:textId="77777777" w:rsidR="0002096D" w:rsidRDefault="0002096D" w:rsidP="003213D1">
      <w:pPr>
        <w:spacing w:after="0" w:line="240" w:lineRule="auto"/>
      </w:pPr>
      <w:r>
        <w:separator/>
      </w:r>
    </w:p>
  </w:footnote>
  <w:footnote w:type="continuationSeparator" w:id="0">
    <w:p w14:paraId="21A0A98E" w14:textId="77777777" w:rsidR="0002096D" w:rsidRDefault="0002096D"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DB0B" w14:textId="2F41A9AC" w:rsidR="003213D1" w:rsidRPr="008F421D" w:rsidRDefault="003213D1" w:rsidP="003213D1">
    <w:pPr>
      <w:keepNext/>
      <w:suppressAutoHyphens/>
      <w:spacing w:after="0" w:line="240" w:lineRule="auto"/>
      <w:jc w:val="right"/>
      <w:outlineLvl w:val="0"/>
      <w:rPr>
        <w:rFonts w:ascii="Times New Roman" w:eastAsia="font291" w:hAnsi="Times New Roman" w:cs="Times New Roman"/>
        <w:bCs/>
        <w:kern w:val="24"/>
        <w:sz w:val="24"/>
        <w:szCs w:val="24"/>
        <w:lang w:eastAsia="it-IT" w:bidi="it-IT"/>
      </w:rPr>
    </w:pPr>
    <w:r>
      <w:rPr>
        <w:rFonts w:ascii="Times New Roman" w:eastAsia="font291" w:hAnsi="Times New Roman" w:cs="Times New Roman"/>
        <w:bCs/>
        <w:kern w:val="24"/>
        <w:sz w:val="24"/>
        <w:szCs w:val="24"/>
        <w:lang w:eastAsia="it-IT" w:bidi="it-IT"/>
      </w:rPr>
      <w:t xml:space="preserve">Allegato </w:t>
    </w:r>
    <w:r w:rsidR="0085121C">
      <w:rPr>
        <w:rFonts w:ascii="Times New Roman" w:eastAsia="font291" w:hAnsi="Times New Roman" w:cs="Times New Roman"/>
        <w:bCs/>
        <w:kern w:val="24"/>
        <w:sz w:val="24"/>
        <w:szCs w:val="24"/>
        <w:lang w:eastAsia="it-IT" w:bidi="it-IT"/>
      </w:rPr>
      <w:t>1</w:t>
    </w:r>
  </w:p>
  <w:p w14:paraId="18B71DC0" w14:textId="77777777" w:rsidR="003213D1" w:rsidRDefault="003213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040831">
    <w:abstractNumId w:val="0"/>
  </w:num>
  <w:num w:numId="2" w16cid:durableId="1312324920">
    <w:abstractNumId w:val="2"/>
  </w:num>
  <w:num w:numId="3" w16cid:durableId="288051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F2"/>
    <w:rsid w:val="0002096D"/>
    <w:rsid w:val="00061EF2"/>
    <w:rsid w:val="000D6B87"/>
    <w:rsid w:val="001B6F65"/>
    <w:rsid w:val="001C5B43"/>
    <w:rsid w:val="002152FB"/>
    <w:rsid w:val="0025276D"/>
    <w:rsid w:val="002A7C38"/>
    <w:rsid w:val="003213D1"/>
    <w:rsid w:val="003719E2"/>
    <w:rsid w:val="004B7ECB"/>
    <w:rsid w:val="004D5F29"/>
    <w:rsid w:val="005074F6"/>
    <w:rsid w:val="0052185A"/>
    <w:rsid w:val="00550B4D"/>
    <w:rsid w:val="005604AE"/>
    <w:rsid w:val="00610028"/>
    <w:rsid w:val="00620F9B"/>
    <w:rsid w:val="006D1C28"/>
    <w:rsid w:val="0085121C"/>
    <w:rsid w:val="008B50B0"/>
    <w:rsid w:val="008D1EBD"/>
    <w:rsid w:val="00965BCC"/>
    <w:rsid w:val="00990FD3"/>
    <w:rsid w:val="009B625F"/>
    <w:rsid w:val="00A17B61"/>
    <w:rsid w:val="00A400B1"/>
    <w:rsid w:val="00A7760E"/>
    <w:rsid w:val="00AE0668"/>
    <w:rsid w:val="00B87828"/>
    <w:rsid w:val="00BD4391"/>
    <w:rsid w:val="00BD5CAB"/>
    <w:rsid w:val="00DD2C9C"/>
    <w:rsid w:val="00E54D65"/>
    <w:rsid w:val="00F022B1"/>
    <w:rsid w:val="00FB2C59"/>
    <w:rsid w:val="00FD0F09"/>
    <w:rsid w:val="00FE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903E"/>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 w:type="character" w:customStyle="1" w:styleId="e24kjd">
    <w:name w:val="e24kjd"/>
    <w:rsid w:val="00DD2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slamabad@esteri.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1198</Words>
  <Characters>6830</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andrea.nicchi</cp:lastModifiedBy>
  <cp:revision>9</cp:revision>
  <dcterms:created xsi:type="dcterms:W3CDTF">2023-05-15T10:33:00Z</dcterms:created>
  <dcterms:modified xsi:type="dcterms:W3CDTF">2026-04-07T06:21:00Z</dcterms:modified>
</cp:coreProperties>
</file>